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45A5A" w14:textId="423F1525" w:rsidR="00AF211B" w:rsidRPr="00E76D0C" w:rsidRDefault="00943FC3" w:rsidP="00C02DA8">
      <w:pPr>
        <w:pStyle w:val="Listeavsnitt"/>
        <w:ind w:left="0"/>
        <w:jc w:val="center"/>
        <w:rPr>
          <w:rFonts w:cstheme="minorHAnsi"/>
          <w:sz w:val="560"/>
          <w:szCs w:val="560"/>
        </w:rPr>
      </w:pPr>
      <w:r w:rsidRPr="00E76D0C">
        <w:rPr>
          <w:rFonts w:cstheme="minorHAnsi"/>
          <w:sz w:val="560"/>
          <w:szCs w:val="560"/>
        </w:rPr>
        <w:t>Nor</w:t>
      </w:r>
      <w:r w:rsidR="00CE6843">
        <w:rPr>
          <w:rFonts w:cstheme="minorHAnsi"/>
          <w:sz w:val="560"/>
          <w:szCs w:val="560"/>
        </w:rPr>
        <w:t>d</w:t>
      </w:r>
    </w:p>
    <w:p w14:paraId="0FA64990" w14:textId="53290853" w:rsidR="00AF211B" w:rsidRPr="00FD3858" w:rsidRDefault="00943FC3" w:rsidP="00FD3858">
      <w:pPr>
        <w:pStyle w:val="Listeavsnitt"/>
        <w:ind w:left="0"/>
        <w:jc w:val="center"/>
        <w:rPr>
          <w:rFonts w:cstheme="minorHAnsi"/>
          <w:sz w:val="560"/>
          <w:szCs w:val="560"/>
        </w:rPr>
      </w:pPr>
      <w:r w:rsidRPr="00FD3858">
        <w:rPr>
          <w:rFonts w:cstheme="minorHAnsi"/>
          <w:sz w:val="560"/>
          <w:szCs w:val="560"/>
        </w:rPr>
        <w:lastRenderedPageBreak/>
        <w:t>S</w:t>
      </w:r>
      <w:r w:rsidR="00CE6843">
        <w:rPr>
          <w:rFonts w:cstheme="minorHAnsi"/>
          <w:sz w:val="560"/>
          <w:szCs w:val="560"/>
        </w:rPr>
        <w:t>ør</w:t>
      </w:r>
    </w:p>
    <w:p w14:paraId="5EB56120" w14:textId="6BF74E0A" w:rsidR="00AF211B" w:rsidRPr="00FD3858" w:rsidRDefault="00CE6843" w:rsidP="00FD3858">
      <w:pPr>
        <w:pStyle w:val="Listeavsnitt"/>
        <w:ind w:left="0"/>
        <w:jc w:val="center"/>
        <w:rPr>
          <w:rFonts w:cstheme="minorHAnsi"/>
          <w:sz w:val="560"/>
          <w:szCs w:val="560"/>
        </w:rPr>
      </w:pPr>
      <w:proofErr w:type="spellStart"/>
      <w:r>
        <w:rPr>
          <w:rFonts w:cstheme="minorHAnsi"/>
          <w:sz w:val="560"/>
          <w:szCs w:val="560"/>
        </w:rPr>
        <w:lastRenderedPageBreak/>
        <w:t>Øst</w:t>
      </w:r>
      <w:proofErr w:type="spellEnd"/>
    </w:p>
    <w:p w14:paraId="6496E00F" w14:textId="1DEB7415" w:rsidR="00AF211B" w:rsidRPr="00FD3858" w:rsidRDefault="00CE6843" w:rsidP="00FD3858">
      <w:pPr>
        <w:pStyle w:val="Listeavsnitt"/>
        <w:ind w:left="0"/>
        <w:jc w:val="center"/>
        <w:rPr>
          <w:rFonts w:cstheme="minorHAnsi"/>
          <w:sz w:val="560"/>
          <w:szCs w:val="560"/>
        </w:rPr>
      </w:pPr>
      <w:r>
        <w:rPr>
          <w:rFonts w:cstheme="minorHAnsi"/>
          <w:sz w:val="560"/>
          <w:szCs w:val="560"/>
        </w:rPr>
        <w:lastRenderedPageBreak/>
        <w:t>V</w:t>
      </w:r>
      <w:r w:rsidR="00943FC3" w:rsidRPr="00FD3858">
        <w:rPr>
          <w:rFonts w:cstheme="minorHAnsi"/>
          <w:sz w:val="560"/>
          <w:szCs w:val="560"/>
        </w:rPr>
        <w:t>est</w:t>
      </w:r>
    </w:p>
    <w:p w14:paraId="770F0B5A" w14:textId="3DA2FEDA" w:rsidR="00AF211B" w:rsidRPr="00CE6843" w:rsidRDefault="00943FC3" w:rsidP="00FD3858">
      <w:pPr>
        <w:pStyle w:val="Listeavsnitt"/>
        <w:ind w:left="0"/>
        <w:jc w:val="center"/>
        <w:rPr>
          <w:rFonts w:cstheme="minorHAnsi"/>
          <w:sz w:val="520"/>
          <w:szCs w:val="520"/>
        </w:rPr>
      </w:pPr>
      <w:r w:rsidRPr="00CE6843">
        <w:rPr>
          <w:rFonts w:cstheme="minorHAnsi"/>
          <w:sz w:val="520"/>
          <w:szCs w:val="520"/>
        </w:rPr>
        <w:lastRenderedPageBreak/>
        <w:t>X</w:t>
      </w:r>
      <w:r w:rsidR="00CE6843" w:rsidRPr="00CE6843">
        <w:rPr>
          <w:rFonts w:cstheme="minorHAnsi"/>
          <w:sz w:val="520"/>
          <w:szCs w:val="520"/>
        </w:rPr>
        <w:t>-</w:t>
      </w:r>
      <w:proofErr w:type="spellStart"/>
      <w:r w:rsidR="00CE6843" w:rsidRPr="00CE6843">
        <w:rPr>
          <w:rFonts w:cstheme="minorHAnsi"/>
          <w:sz w:val="520"/>
          <w:szCs w:val="520"/>
        </w:rPr>
        <w:t>akse</w:t>
      </w:r>
      <w:proofErr w:type="spellEnd"/>
    </w:p>
    <w:p w14:paraId="44F9B4D4" w14:textId="2D4632C4" w:rsidR="00AF211B" w:rsidRPr="00CE6843" w:rsidRDefault="00943FC3" w:rsidP="00FD3858">
      <w:pPr>
        <w:pStyle w:val="Listeavsnitt"/>
        <w:ind w:left="0"/>
        <w:jc w:val="center"/>
        <w:rPr>
          <w:rFonts w:cstheme="minorHAnsi"/>
          <w:sz w:val="520"/>
          <w:szCs w:val="520"/>
        </w:rPr>
      </w:pPr>
      <w:r w:rsidRPr="00CE6843">
        <w:rPr>
          <w:rFonts w:cstheme="minorHAnsi"/>
          <w:sz w:val="520"/>
          <w:szCs w:val="520"/>
        </w:rPr>
        <w:lastRenderedPageBreak/>
        <w:t>Y</w:t>
      </w:r>
      <w:r w:rsidR="00CE6843" w:rsidRPr="00CE6843">
        <w:rPr>
          <w:rFonts w:cstheme="minorHAnsi"/>
          <w:sz w:val="520"/>
          <w:szCs w:val="520"/>
        </w:rPr>
        <w:t>-</w:t>
      </w:r>
      <w:proofErr w:type="spellStart"/>
      <w:r w:rsidR="00CE6843" w:rsidRPr="00CE6843">
        <w:rPr>
          <w:rFonts w:cstheme="minorHAnsi"/>
          <w:sz w:val="520"/>
          <w:szCs w:val="520"/>
        </w:rPr>
        <w:t>akse</w:t>
      </w:r>
      <w:proofErr w:type="spellEnd"/>
    </w:p>
    <w:p w14:paraId="55CC99CB" w14:textId="77777777" w:rsidR="00FD3858" w:rsidRDefault="00FD3858" w:rsidP="00943FC3">
      <w:pPr>
        <w:pStyle w:val="Listeavsnitt"/>
        <w:ind w:left="0"/>
        <w:rPr>
          <w:rFonts w:cstheme="minorHAnsi"/>
        </w:rPr>
      </w:pPr>
    </w:p>
    <w:p w14:paraId="7B4A603E" w14:textId="77777777" w:rsidR="00FD3858" w:rsidRDefault="00FD3858" w:rsidP="00943FC3">
      <w:pPr>
        <w:pStyle w:val="Listeavsnitt"/>
        <w:ind w:left="0"/>
        <w:rPr>
          <w:rFonts w:cstheme="minorHAnsi"/>
        </w:rPr>
      </w:pPr>
    </w:p>
    <w:p w14:paraId="14163AD7" w14:textId="77777777" w:rsidR="00FD3858" w:rsidRDefault="00FD3858" w:rsidP="00943FC3">
      <w:pPr>
        <w:pStyle w:val="Listeavsnitt"/>
        <w:ind w:left="0"/>
        <w:rPr>
          <w:rFonts w:cstheme="minorHAnsi"/>
        </w:rPr>
      </w:pPr>
    </w:p>
    <w:p w14:paraId="1A48870B" w14:textId="77777777" w:rsidR="00FD3858" w:rsidRDefault="00FD3858" w:rsidP="00943FC3">
      <w:pPr>
        <w:pStyle w:val="Listeavsnitt"/>
        <w:ind w:left="0"/>
        <w:rPr>
          <w:rFonts w:cstheme="minorHAnsi"/>
        </w:rPr>
      </w:pPr>
    </w:p>
    <w:p w14:paraId="1FA839DE" w14:textId="4656C2F7" w:rsidR="00AF211B" w:rsidRPr="008C7D01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C7D01">
        <w:rPr>
          <w:rFonts w:cstheme="minorHAnsi"/>
          <w:sz w:val="740"/>
          <w:szCs w:val="740"/>
        </w:rPr>
        <w:lastRenderedPageBreak/>
        <w:t>A</w:t>
      </w:r>
    </w:p>
    <w:p w14:paraId="02AF6627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B</w:t>
      </w:r>
    </w:p>
    <w:p w14:paraId="084F71F3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C</w:t>
      </w:r>
    </w:p>
    <w:p w14:paraId="05554F16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D</w:t>
      </w:r>
    </w:p>
    <w:p w14:paraId="06745E25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E</w:t>
      </w:r>
    </w:p>
    <w:p w14:paraId="6888AE29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F</w:t>
      </w:r>
    </w:p>
    <w:p w14:paraId="29F2A424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G</w:t>
      </w:r>
    </w:p>
    <w:p w14:paraId="21A24F4C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H</w:t>
      </w:r>
    </w:p>
    <w:p w14:paraId="53F753DB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I</w:t>
      </w:r>
    </w:p>
    <w:p w14:paraId="28A6710D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J</w:t>
      </w:r>
    </w:p>
    <w:p w14:paraId="199399F9" w14:textId="77777777" w:rsidR="00AF211B" w:rsidRPr="00802BDB" w:rsidRDefault="00AF211B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</w:p>
    <w:p w14:paraId="46F706B4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1</w:t>
      </w:r>
    </w:p>
    <w:p w14:paraId="0944EE02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2</w:t>
      </w:r>
    </w:p>
    <w:p w14:paraId="5804E29C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3</w:t>
      </w:r>
    </w:p>
    <w:p w14:paraId="39CD82B9" w14:textId="77777777" w:rsidR="00AF211B" w:rsidRPr="00802BDB" w:rsidRDefault="00AF211B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4</w:t>
      </w:r>
    </w:p>
    <w:p w14:paraId="6DA732EF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5</w:t>
      </w:r>
    </w:p>
    <w:p w14:paraId="36C78D64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6</w:t>
      </w:r>
    </w:p>
    <w:p w14:paraId="3F853960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7</w:t>
      </w:r>
    </w:p>
    <w:p w14:paraId="69CF9C2C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8</w:t>
      </w:r>
    </w:p>
    <w:p w14:paraId="2ACF57C4" w14:textId="77777777" w:rsidR="00AF211B" w:rsidRPr="00802BDB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  <w:sz w:val="740"/>
          <w:szCs w:val="740"/>
        </w:rPr>
      </w:pPr>
      <w:r w:rsidRPr="00802BDB">
        <w:rPr>
          <w:rFonts w:cstheme="minorHAnsi"/>
          <w:sz w:val="740"/>
          <w:szCs w:val="740"/>
        </w:rPr>
        <w:lastRenderedPageBreak/>
        <w:t>9</w:t>
      </w:r>
    </w:p>
    <w:p w14:paraId="65BF2D88" w14:textId="4DA0C502" w:rsidR="00943FC3" w:rsidRDefault="00943FC3" w:rsidP="00802BDB">
      <w:pPr>
        <w:pStyle w:val="Listeavsnitt"/>
        <w:spacing w:beforeAutospacing="1" w:after="100" w:afterAutospacing="1" w:line="200" w:lineRule="atLeast"/>
        <w:ind w:left="0" w:firstLine="720"/>
        <w:jc w:val="center"/>
        <w:outlineLvl w:val="0"/>
        <w:rPr>
          <w:rFonts w:cstheme="minorHAnsi"/>
        </w:rPr>
      </w:pPr>
      <w:r w:rsidRPr="00802BDB">
        <w:rPr>
          <w:rFonts w:cstheme="minorHAnsi"/>
          <w:sz w:val="740"/>
          <w:szCs w:val="740"/>
        </w:rPr>
        <w:lastRenderedPageBreak/>
        <w:t xml:space="preserve">10 </w:t>
      </w:r>
      <w:r w:rsidRPr="00571772">
        <w:rPr>
          <w:rFonts w:cstheme="minorHAnsi"/>
          <w:sz w:val="1000"/>
          <w:szCs w:val="1000"/>
        </w:rPr>
        <w:br/>
      </w:r>
    </w:p>
    <w:p w14:paraId="5180FF23" w14:textId="77777777" w:rsidR="007F34F5" w:rsidRDefault="007F34F5"/>
    <w:sectPr w:rsidR="007F34F5" w:rsidSect="005C151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FC3"/>
    <w:rsid w:val="00235428"/>
    <w:rsid w:val="00396A5B"/>
    <w:rsid w:val="005077D9"/>
    <w:rsid w:val="00571772"/>
    <w:rsid w:val="005C1517"/>
    <w:rsid w:val="007F34F5"/>
    <w:rsid w:val="00802BDB"/>
    <w:rsid w:val="008C7D01"/>
    <w:rsid w:val="008D5E1D"/>
    <w:rsid w:val="00931066"/>
    <w:rsid w:val="00943FC3"/>
    <w:rsid w:val="00AF211B"/>
    <w:rsid w:val="00C02DA8"/>
    <w:rsid w:val="00CE6843"/>
    <w:rsid w:val="00E76D0C"/>
    <w:rsid w:val="00F940EA"/>
    <w:rsid w:val="00FD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50DA"/>
  <w15:chartTrackingRefBased/>
  <w15:docId w15:val="{11748B5A-FC3E-4D5D-9EE4-CB9F9E77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943FC3"/>
    <w:pPr>
      <w:spacing w:before="100" w:after="200" w:line="276" w:lineRule="auto"/>
      <w:ind w:left="720"/>
      <w:contextualSpacing/>
    </w:pPr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EA9EE4-355D-4B6E-AC48-69864F68F8E7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2.xml><?xml version="1.0" encoding="utf-8"?>
<ds:datastoreItem xmlns:ds="http://schemas.openxmlformats.org/officeDocument/2006/customXml" ds:itemID="{EB8EBFF1-E49A-408E-B345-125B4D0F46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00068-3FAD-45A9-9E6C-08DA207C14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Sissel Vik Granseth</cp:lastModifiedBy>
  <cp:revision>3</cp:revision>
  <cp:lastPrinted>2023-01-03T09:40:00Z</cp:lastPrinted>
  <dcterms:created xsi:type="dcterms:W3CDTF">2023-01-03T09:41:00Z</dcterms:created>
  <dcterms:modified xsi:type="dcterms:W3CDTF">2023-01-30T12:37:00Z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